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81AA" w14:textId="77777777" w:rsidR="002D7A28" w:rsidRPr="002D7A28" w:rsidRDefault="002D7A28" w:rsidP="002D7A28">
      <w:r w:rsidRPr="002D7A28">
        <w:t>Referat FAU møte for Dvergsnes skoleenhet</w:t>
      </w:r>
    </w:p>
    <w:p w14:paraId="16491148" w14:textId="77777777" w:rsidR="002D7A28" w:rsidRPr="002D7A28" w:rsidRDefault="002D7A28" w:rsidP="002D7A28">
      <w:r w:rsidRPr="002D7A28">
        <w:t>Tid: 24 september 2025 </w:t>
      </w:r>
    </w:p>
    <w:p w14:paraId="0C28A551" w14:textId="77777777" w:rsidR="002D7A28" w:rsidRPr="002D7A28" w:rsidRDefault="002D7A28" w:rsidP="002D7A28">
      <w:r w:rsidRPr="002D7A28">
        <w:t>Sted: Dvergsnes skoleenhet – Odderhei </w:t>
      </w:r>
    </w:p>
    <w:p w14:paraId="0E5AC3B5" w14:textId="77777777" w:rsidR="002D7A28" w:rsidRPr="002D7A28" w:rsidRDefault="002D7A28" w:rsidP="002D7A28">
      <w:r w:rsidRPr="002D7A28">
        <w:t>Referent: Marthe Kristine Rasmussen</w:t>
      </w:r>
    </w:p>
    <w:p w14:paraId="4B12C1D5" w14:textId="77777777" w:rsidR="002D7A28" w:rsidRPr="002D7A28" w:rsidRDefault="002D7A28" w:rsidP="002D7A28"/>
    <w:p w14:paraId="29A2E25F" w14:textId="77777777" w:rsidR="002D7A28" w:rsidRPr="002D7A28" w:rsidRDefault="002D7A28" w:rsidP="002D7A28">
      <w:proofErr w:type="gramStart"/>
      <w:r w:rsidRPr="002D7A28">
        <w:t>Tilstede</w:t>
      </w:r>
      <w:proofErr w:type="gramEnd"/>
      <w:r w:rsidRPr="002D7A28">
        <w:t>: Marthe Kristine Rasmussen 4a, Turid K. Vevatne 2b, Maria Sandal Svenneby 5a, </w:t>
      </w:r>
    </w:p>
    <w:p w14:paraId="68D30FC1" w14:textId="77777777" w:rsidR="002D7A28" w:rsidRPr="002D7A28" w:rsidRDefault="002D7A28" w:rsidP="002D7A28">
      <w:r w:rsidRPr="002D7A28">
        <w:t>Hilde Tønnessen 7a, Maria Fiskaa 1a, Trine Åstveit Lund 6b, Janne Storm Pettersen 2d, Therese Bohne 2c, Siv Vatne 7b, Helene Eikaas 6c, Hanne Aanestad-Lund 5c, Knut-KristianAas Bjørnsad 3a, </w:t>
      </w:r>
    </w:p>
    <w:p w14:paraId="041056A1" w14:textId="77777777" w:rsidR="002D7A28" w:rsidRPr="002D7A28" w:rsidRDefault="002D7A28" w:rsidP="002D7A28">
      <w:r w:rsidRPr="002D7A28">
        <w:t>Marius Sowka 3b, Tore Mæland 3c, Christine Wigestrand 1c, Carl Danielsen 4c, Amalie Retterstøl 1d, Kristin Næs 1b, Grethe Lindeland Monslaup 4b. </w:t>
      </w:r>
    </w:p>
    <w:p w14:paraId="01D8071B" w14:textId="77777777" w:rsidR="002D7A28" w:rsidRPr="002D7A28" w:rsidRDefault="002D7A28" w:rsidP="002D7A28"/>
    <w:p w14:paraId="57953527" w14:textId="77777777" w:rsidR="002D7A28" w:rsidRPr="002D7A28" w:rsidRDefault="002D7A28" w:rsidP="002D7A28">
      <w:r w:rsidRPr="002D7A28">
        <w:t>Saker info fra SU: </w:t>
      </w:r>
    </w:p>
    <w:p w14:paraId="122508AB" w14:textId="77777777" w:rsidR="002D7A28" w:rsidRPr="002D7A28" w:rsidRDefault="002D7A28" w:rsidP="002D7A28">
      <w:pPr>
        <w:numPr>
          <w:ilvl w:val="0"/>
          <w:numId w:val="1"/>
        </w:numPr>
      </w:pPr>
      <w:r w:rsidRPr="002D7A28">
        <w:t>Skolens innsamlingsaksjon onsdag 29. oktober. FAU står for kafe drift. I fjor var 7. trinn ansvarlig for gjennomføringen. Etter i fjor var det ønskelig med noe varmt, ikke bare kake og søtsaker. Allergi? Hva skal vi ta høyde for. </w:t>
      </w:r>
    </w:p>
    <w:p w14:paraId="31CA3707" w14:textId="77777777" w:rsidR="002D7A28" w:rsidRPr="002D7A28" w:rsidRDefault="002D7A28" w:rsidP="002D7A28">
      <w:pPr>
        <w:numPr>
          <w:ilvl w:val="0"/>
          <w:numId w:val="1"/>
        </w:numPr>
      </w:pPr>
      <w:r w:rsidRPr="002D7A28">
        <w:t>7. trinn tar ansvar for dette i år også. </w:t>
      </w:r>
    </w:p>
    <w:p w14:paraId="35ADD625" w14:textId="77777777" w:rsidR="002D7A28" w:rsidRPr="002D7A28" w:rsidRDefault="002D7A28" w:rsidP="002D7A28">
      <w:pPr>
        <w:numPr>
          <w:ilvl w:val="0"/>
          <w:numId w:val="1"/>
        </w:numPr>
      </w:pPr>
      <w:r w:rsidRPr="002D7A28">
        <w:t>Informasjon om utleie i Valsvikveien. Tidligere har det vært utleid 2 dager i uken. Ingen fast utleie nå, så det er fritt å låne dette. </w:t>
      </w:r>
    </w:p>
    <w:p w14:paraId="68FD11AC" w14:textId="77777777" w:rsidR="002D7A28" w:rsidRPr="002D7A28" w:rsidRDefault="002D7A28" w:rsidP="002D7A28">
      <w:pPr>
        <w:numPr>
          <w:ilvl w:val="0"/>
          <w:numId w:val="1"/>
        </w:numPr>
      </w:pPr>
      <w:r w:rsidRPr="002D7A28">
        <w:t>7. november er Sørlandets lærerstevne. De drar 6 nov. De lurer på om de kan stenge SFO kl. 15 den dagen. Innspill? Ingen innveiinger på det fra FAU.</w:t>
      </w:r>
    </w:p>
    <w:p w14:paraId="4F9BD138" w14:textId="77777777" w:rsidR="002D7A28" w:rsidRPr="002D7A28" w:rsidRDefault="002D7A28" w:rsidP="002D7A28">
      <w:r w:rsidRPr="002D7A28">
        <w:br/>
      </w:r>
    </w:p>
    <w:p w14:paraId="27B6341A" w14:textId="77777777" w:rsidR="002D7A28" w:rsidRPr="002D7A28" w:rsidRDefault="002D7A28" w:rsidP="002D7A28">
      <w:r w:rsidRPr="002D7A28">
        <w:t>Digital veileder:</w:t>
      </w:r>
    </w:p>
    <w:p w14:paraId="13F98C5C" w14:textId="77777777" w:rsidR="002D7A28" w:rsidRPr="002D7A28" w:rsidRDefault="002D7A28" w:rsidP="002D7A28">
      <w:pPr>
        <w:numPr>
          <w:ilvl w:val="0"/>
          <w:numId w:val="2"/>
        </w:numPr>
      </w:pPr>
      <w:r w:rsidRPr="002D7A28">
        <w:t>Presentasjon av digital veileder. </w:t>
      </w:r>
    </w:p>
    <w:p w14:paraId="678A60C3" w14:textId="77777777" w:rsidR="002D7A28" w:rsidRPr="002D7A28" w:rsidRDefault="002D7A28" w:rsidP="002D7A28">
      <w:pPr>
        <w:numPr>
          <w:ilvl w:val="0"/>
          <w:numId w:val="2"/>
        </w:numPr>
      </w:pPr>
      <w:r w:rsidRPr="002D7A28">
        <w:t>Ønskelig at det legges inn et verktøy til hvordan dette kan gjennomføres. Tiltak for hvert trinn. Forslag sendes ressursgruppen. </w:t>
      </w:r>
    </w:p>
    <w:p w14:paraId="42AF13A6" w14:textId="77777777" w:rsidR="002D7A28" w:rsidRPr="002D7A28" w:rsidRDefault="002D7A28" w:rsidP="002D7A28">
      <w:pPr>
        <w:numPr>
          <w:ilvl w:val="0"/>
          <w:numId w:val="2"/>
        </w:numPr>
      </w:pPr>
      <w:r w:rsidRPr="002D7A28">
        <w:t>Forslag til å legge til at det er ønskelig med en smarttelefonfri skole innen 2030.</w:t>
      </w:r>
    </w:p>
    <w:p w14:paraId="519195FB" w14:textId="77777777" w:rsidR="002D7A28" w:rsidRPr="002D7A28" w:rsidRDefault="002D7A28" w:rsidP="002D7A28">
      <w:pPr>
        <w:numPr>
          <w:ilvl w:val="0"/>
          <w:numId w:val="2"/>
        </w:numPr>
      </w:pPr>
      <w:r w:rsidRPr="002D7A28">
        <w:t>Godkjennes med endringer.</w:t>
      </w:r>
    </w:p>
    <w:p w14:paraId="59338D62" w14:textId="77777777" w:rsidR="002D7A28" w:rsidRPr="002D7A28" w:rsidRDefault="002D7A28" w:rsidP="002D7A28">
      <w:r w:rsidRPr="002D7A28">
        <w:br/>
      </w:r>
    </w:p>
    <w:p w14:paraId="29C3C238" w14:textId="77777777" w:rsidR="002D7A28" w:rsidRPr="002D7A28" w:rsidRDefault="002D7A28" w:rsidP="002D7A28">
      <w:r w:rsidRPr="002D7A28">
        <w:lastRenderedPageBreak/>
        <w:t>Trafikksikkerhet rundt skolen:</w:t>
      </w:r>
    </w:p>
    <w:p w14:paraId="55FE9B1C" w14:textId="77777777" w:rsidR="002D7A28" w:rsidRPr="002D7A28" w:rsidRDefault="002D7A28" w:rsidP="002D7A28">
      <w:pPr>
        <w:numPr>
          <w:ilvl w:val="0"/>
          <w:numId w:val="3"/>
        </w:numPr>
      </w:pPr>
      <w:r w:rsidRPr="002D7A28">
        <w:t>Valsvikskolen. Oppfordres til å slippe av ved Kiwi. Kaos ved rundkjøringen. </w:t>
      </w:r>
    </w:p>
    <w:p w14:paraId="239166ED" w14:textId="77777777" w:rsidR="002D7A28" w:rsidRPr="002D7A28" w:rsidRDefault="002D7A28" w:rsidP="002D7A28">
      <w:pPr>
        <w:numPr>
          <w:ilvl w:val="0"/>
          <w:numId w:val="3"/>
        </w:numPr>
      </w:pPr>
      <w:r w:rsidRPr="002D7A28">
        <w:t>Etter råd fra Trygg trafikk ble det anbefalt å ta kontakt med hjertesone i Kristiansand kommune. Det sjekkes opp om dette er noe vi kan få mer informasjon om. </w:t>
      </w:r>
    </w:p>
    <w:p w14:paraId="1C265F34" w14:textId="77777777" w:rsidR="002D7A28" w:rsidRPr="002D7A28" w:rsidRDefault="002D7A28" w:rsidP="002D7A28">
      <w:pPr>
        <w:numPr>
          <w:ilvl w:val="0"/>
          <w:numId w:val="3"/>
        </w:numPr>
      </w:pPr>
      <w:r w:rsidRPr="002D7A28">
        <w:t>Forslag til tidsintervall hvor det er ønskelig at alle slipper av ved Kiwi. Med tanke på de som begynner på SFO kl. 07.30. </w:t>
      </w:r>
    </w:p>
    <w:p w14:paraId="071EFDD9" w14:textId="77777777" w:rsidR="002D7A28" w:rsidRPr="002D7A28" w:rsidRDefault="002D7A28" w:rsidP="002D7A28">
      <w:pPr>
        <w:numPr>
          <w:ilvl w:val="0"/>
          <w:numId w:val="3"/>
        </w:numPr>
      </w:pPr>
      <w:r w:rsidRPr="002D7A28">
        <w:t xml:space="preserve">Ønsker om fokus rundt refleks. Ønskelig at skole har litt </w:t>
      </w:r>
      <w:proofErr w:type="gramStart"/>
      <w:r w:rsidRPr="002D7A28">
        <w:t>fokus</w:t>
      </w:r>
      <w:proofErr w:type="gramEnd"/>
      <w:r w:rsidRPr="002D7A28">
        <w:t xml:space="preserve"> på dette. Tas videre til skolen. </w:t>
      </w:r>
    </w:p>
    <w:p w14:paraId="4AFD2AE6" w14:textId="77777777" w:rsidR="002D7A28" w:rsidRPr="002D7A28" w:rsidRDefault="002D7A28" w:rsidP="002D7A28">
      <w:r w:rsidRPr="002D7A28">
        <w:br/>
      </w:r>
      <w:r w:rsidRPr="002D7A28">
        <w:br/>
      </w:r>
    </w:p>
    <w:p w14:paraId="6D6394D1" w14:textId="77777777" w:rsidR="002D7A28" w:rsidRPr="002D7A28" w:rsidRDefault="002D7A28" w:rsidP="002D7A28">
      <w:r w:rsidRPr="002D7A28">
        <w:t>Elsparkesykkel:</w:t>
      </w:r>
    </w:p>
    <w:p w14:paraId="2050F8E9" w14:textId="77777777" w:rsidR="002D7A28" w:rsidRPr="002D7A28" w:rsidRDefault="002D7A28" w:rsidP="002D7A28">
      <w:pPr>
        <w:numPr>
          <w:ilvl w:val="0"/>
          <w:numId w:val="4"/>
        </w:numPr>
      </w:pPr>
      <w:r w:rsidRPr="002D7A28">
        <w:t>Det er 12 års aldersgrense for elsparkesykkel. SU har tatt opp dette. Skolen kan ikke pålegge eller sette krav om at dette ikke er lov. FAU og skolen kan gå sammen om å komme med råd om at dette ikke er ønskelig. Det er ønskelig fra FAU at det kommer ut et tydelig signal på at det ikke er ønskelig å ha elsparkesykkel til skolen. Trygg skolevei for alle. </w:t>
      </w:r>
    </w:p>
    <w:p w14:paraId="5D69B42C" w14:textId="77777777" w:rsidR="002D7A28" w:rsidRPr="002D7A28" w:rsidRDefault="002D7A28" w:rsidP="002D7A28">
      <w:r w:rsidRPr="002D7A28">
        <w:br/>
      </w:r>
      <w:r w:rsidRPr="002D7A28">
        <w:br/>
      </w:r>
    </w:p>
    <w:p w14:paraId="3B31D84C" w14:textId="77777777" w:rsidR="002D7A28" w:rsidRPr="002D7A28" w:rsidRDefault="002D7A28" w:rsidP="002D7A28">
      <w:r w:rsidRPr="002D7A28">
        <w:t>Eventuelt:</w:t>
      </w:r>
    </w:p>
    <w:p w14:paraId="0243AD0F" w14:textId="77777777" w:rsidR="002D7A28" w:rsidRPr="002D7A28" w:rsidRDefault="002D7A28" w:rsidP="002D7A28">
      <w:pPr>
        <w:numPr>
          <w:ilvl w:val="0"/>
          <w:numId w:val="5"/>
        </w:numPr>
      </w:pPr>
      <w:r w:rsidRPr="002D7A28">
        <w:t>De fleste klassetrinn har kun ukeplan digitalt og ikke på papir. Det er ønskelig med ukeplan tilbake på papir. Melder dette videre til skolen. </w:t>
      </w:r>
    </w:p>
    <w:p w14:paraId="7952DCEE" w14:textId="77777777" w:rsidR="002D7A28" w:rsidRPr="002D7A28" w:rsidRDefault="002D7A28" w:rsidP="002D7A28">
      <w:r w:rsidRPr="002D7A28">
        <w:br/>
      </w:r>
      <w:r w:rsidRPr="002D7A28">
        <w:br/>
      </w:r>
      <w:r w:rsidRPr="002D7A28">
        <w:br/>
      </w:r>
    </w:p>
    <w:p w14:paraId="0C4DB273" w14:textId="77777777" w:rsidR="004A7FED" w:rsidRDefault="004A7FED"/>
    <w:sectPr w:rsidR="004A7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903"/>
    <w:multiLevelType w:val="multilevel"/>
    <w:tmpl w:val="774AB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7681F"/>
    <w:multiLevelType w:val="multilevel"/>
    <w:tmpl w:val="949A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A736B"/>
    <w:multiLevelType w:val="multilevel"/>
    <w:tmpl w:val="26389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07AC1"/>
    <w:multiLevelType w:val="multilevel"/>
    <w:tmpl w:val="0AEA0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37C8F"/>
    <w:multiLevelType w:val="multilevel"/>
    <w:tmpl w:val="A9687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5156701">
    <w:abstractNumId w:val="1"/>
    <w:lvlOverride w:ilvl="0"/>
    <w:lvlOverride w:ilvl="1"/>
    <w:lvlOverride w:ilvl="2"/>
    <w:lvlOverride w:ilvl="3"/>
    <w:lvlOverride w:ilvl="4"/>
    <w:lvlOverride w:ilvl="5"/>
    <w:lvlOverride w:ilvl="6"/>
    <w:lvlOverride w:ilvl="7"/>
    <w:lvlOverride w:ilvl="8"/>
  </w:num>
  <w:num w:numId="2" w16cid:durableId="494688635">
    <w:abstractNumId w:val="3"/>
    <w:lvlOverride w:ilvl="0"/>
    <w:lvlOverride w:ilvl="1"/>
    <w:lvlOverride w:ilvl="2"/>
    <w:lvlOverride w:ilvl="3"/>
    <w:lvlOverride w:ilvl="4"/>
    <w:lvlOverride w:ilvl="5"/>
    <w:lvlOverride w:ilvl="6"/>
    <w:lvlOverride w:ilvl="7"/>
    <w:lvlOverride w:ilvl="8"/>
  </w:num>
  <w:num w:numId="3" w16cid:durableId="909076326">
    <w:abstractNumId w:val="2"/>
    <w:lvlOverride w:ilvl="0"/>
    <w:lvlOverride w:ilvl="1"/>
    <w:lvlOverride w:ilvl="2"/>
    <w:lvlOverride w:ilvl="3"/>
    <w:lvlOverride w:ilvl="4"/>
    <w:lvlOverride w:ilvl="5"/>
    <w:lvlOverride w:ilvl="6"/>
    <w:lvlOverride w:ilvl="7"/>
    <w:lvlOverride w:ilvl="8"/>
  </w:num>
  <w:num w:numId="4" w16cid:durableId="1268391814">
    <w:abstractNumId w:val="4"/>
    <w:lvlOverride w:ilvl="0"/>
    <w:lvlOverride w:ilvl="1"/>
    <w:lvlOverride w:ilvl="2"/>
    <w:lvlOverride w:ilvl="3"/>
    <w:lvlOverride w:ilvl="4"/>
    <w:lvlOverride w:ilvl="5"/>
    <w:lvlOverride w:ilvl="6"/>
    <w:lvlOverride w:ilvl="7"/>
    <w:lvlOverride w:ilvl="8"/>
  </w:num>
  <w:num w:numId="5" w16cid:durableId="10541616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28"/>
    <w:rsid w:val="002D7A28"/>
    <w:rsid w:val="004A7FED"/>
    <w:rsid w:val="00675075"/>
    <w:rsid w:val="00984A42"/>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35C7"/>
  <w15:chartTrackingRefBased/>
  <w15:docId w15:val="{5CFE69D0-5B6D-4531-B6E4-96D2F3C4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o-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7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D7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D7A2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D7A2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D7A2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D7A2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7A2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7A2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7A2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D7A2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D7A2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D7A2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D7A2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D7A2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D7A2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D7A2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D7A2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D7A28"/>
    <w:rPr>
      <w:rFonts w:eastAsiaTheme="majorEastAsia" w:cstheme="majorBidi"/>
      <w:color w:val="272727" w:themeColor="text1" w:themeTint="D8"/>
    </w:rPr>
  </w:style>
  <w:style w:type="paragraph" w:styleId="Tittel">
    <w:name w:val="Title"/>
    <w:basedOn w:val="Normal"/>
    <w:next w:val="Normal"/>
    <w:link w:val="TittelTegn"/>
    <w:uiPriority w:val="10"/>
    <w:qFormat/>
    <w:rsid w:val="002D7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D7A2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D7A2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D7A2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D7A2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D7A28"/>
    <w:rPr>
      <w:i/>
      <w:iCs/>
      <w:color w:val="404040" w:themeColor="text1" w:themeTint="BF"/>
    </w:rPr>
  </w:style>
  <w:style w:type="paragraph" w:styleId="Listeavsnitt">
    <w:name w:val="List Paragraph"/>
    <w:basedOn w:val="Normal"/>
    <w:uiPriority w:val="34"/>
    <w:qFormat/>
    <w:rsid w:val="002D7A28"/>
    <w:pPr>
      <w:ind w:left="720"/>
      <w:contextualSpacing/>
    </w:pPr>
  </w:style>
  <w:style w:type="character" w:styleId="Sterkutheving">
    <w:name w:val="Intense Emphasis"/>
    <w:basedOn w:val="Standardskriftforavsnitt"/>
    <w:uiPriority w:val="21"/>
    <w:qFormat/>
    <w:rsid w:val="002D7A28"/>
    <w:rPr>
      <w:i/>
      <w:iCs/>
      <w:color w:val="0F4761" w:themeColor="accent1" w:themeShade="BF"/>
    </w:rPr>
  </w:style>
  <w:style w:type="paragraph" w:styleId="Sterktsitat">
    <w:name w:val="Intense Quote"/>
    <w:basedOn w:val="Normal"/>
    <w:next w:val="Normal"/>
    <w:link w:val="SterktsitatTegn"/>
    <w:uiPriority w:val="30"/>
    <w:qFormat/>
    <w:rsid w:val="002D7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D7A28"/>
    <w:rPr>
      <w:i/>
      <w:iCs/>
      <w:color w:val="0F4761" w:themeColor="accent1" w:themeShade="BF"/>
    </w:rPr>
  </w:style>
  <w:style w:type="character" w:styleId="Sterkreferanse">
    <w:name w:val="Intense Reference"/>
    <w:basedOn w:val="Standardskriftforavsnitt"/>
    <w:uiPriority w:val="32"/>
    <w:qFormat/>
    <w:rsid w:val="002D7A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3700">
      <w:bodyDiv w:val="1"/>
      <w:marLeft w:val="0"/>
      <w:marRight w:val="0"/>
      <w:marTop w:val="0"/>
      <w:marBottom w:val="0"/>
      <w:divBdr>
        <w:top w:val="none" w:sz="0" w:space="0" w:color="auto"/>
        <w:left w:val="none" w:sz="0" w:space="0" w:color="auto"/>
        <w:bottom w:val="none" w:sz="0" w:space="0" w:color="auto"/>
        <w:right w:val="none" w:sz="0" w:space="0" w:color="auto"/>
      </w:divBdr>
    </w:div>
    <w:div w:id="5971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Van Putten</dc:creator>
  <cp:keywords/>
  <dc:description/>
  <cp:lastModifiedBy>Natalia Van Putten</cp:lastModifiedBy>
  <cp:revision>1</cp:revision>
  <dcterms:created xsi:type="dcterms:W3CDTF">2025-10-07T10:56:00Z</dcterms:created>
  <dcterms:modified xsi:type="dcterms:W3CDTF">2025-10-07T10:57:00Z</dcterms:modified>
</cp:coreProperties>
</file>